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F6" w:rsidRPr="00965BA9" w:rsidRDefault="00AE3399" w:rsidP="002605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публичных </w:t>
      </w:r>
      <w:r w:rsidR="001A12DB">
        <w:rPr>
          <w:rFonts w:ascii="Times New Roman" w:hAnsi="Times New Roman"/>
          <w:b/>
          <w:sz w:val="24"/>
          <w:szCs w:val="24"/>
        </w:rPr>
        <w:t>мероприятий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2605F6" w:rsidRDefault="002C4304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6143D0">
        <w:rPr>
          <w:rFonts w:ascii="Times New Roman" w:hAnsi="Times New Roman"/>
          <w:b/>
          <w:sz w:val="24"/>
          <w:szCs w:val="24"/>
        </w:rPr>
        <w:t>1</w:t>
      </w:r>
      <w:r w:rsidR="002F546B">
        <w:rPr>
          <w:rFonts w:ascii="Times New Roman" w:hAnsi="Times New Roman"/>
          <w:b/>
          <w:sz w:val="24"/>
          <w:szCs w:val="24"/>
        </w:rPr>
        <w:t>7</w:t>
      </w:r>
      <w:r w:rsidR="002605F6">
        <w:rPr>
          <w:rFonts w:ascii="Times New Roman" w:hAnsi="Times New Roman"/>
          <w:b/>
          <w:sz w:val="24"/>
          <w:szCs w:val="24"/>
        </w:rPr>
        <w:t xml:space="preserve"> анкет на бумажном носителе, заполненн</w:t>
      </w:r>
      <w:r w:rsidR="008C406B">
        <w:rPr>
          <w:rFonts w:ascii="Times New Roman" w:hAnsi="Times New Roman"/>
          <w:b/>
          <w:sz w:val="24"/>
          <w:szCs w:val="24"/>
        </w:rPr>
        <w:t>ые</w:t>
      </w:r>
      <w:r w:rsidR="002605F6">
        <w:rPr>
          <w:rFonts w:ascii="Times New Roman" w:hAnsi="Times New Roman"/>
          <w:b/>
          <w:sz w:val="24"/>
          <w:szCs w:val="24"/>
        </w:rPr>
        <w:t xml:space="preserve"> участниками после мероприятия</w:t>
      </w:r>
      <w:r w:rsidR="004E42BC">
        <w:rPr>
          <w:rFonts w:ascii="Times New Roman" w:hAnsi="Times New Roman"/>
          <w:b/>
          <w:sz w:val="24"/>
          <w:szCs w:val="24"/>
        </w:rPr>
        <w:t xml:space="preserve"> и присланные на</w:t>
      </w:r>
      <w:r w:rsidR="004E42BC">
        <w:rPr>
          <w:rFonts w:ascii="Times New Roman" w:hAnsi="Times New Roman"/>
          <w:b/>
          <w:i/>
          <w:sz w:val="24"/>
          <w:szCs w:val="24"/>
          <w:u w:val="single"/>
        </w:rPr>
        <w:t xml:space="preserve"> адрес</w:t>
      </w:r>
      <w:r w:rsidR="004E42BC" w:rsidRPr="00915852">
        <w:rPr>
          <w:rFonts w:ascii="Times New Roman" w:hAnsi="Times New Roman"/>
          <w:b/>
          <w:i/>
          <w:sz w:val="24"/>
          <w:szCs w:val="24"/>
          <w:u w:val="single"/>
        </w:rPr>
        <w:t xml:space="preserve">: </w:t>
      </w:r>
      <w:hyperlink r:id="rId6" w:history="1"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  <w:lang w:val="en-US"/>
          </w:rPr>
          <w:t>info</w:t>
        </w:r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</w:rPr>
          <w:t>@</w:t>
        </w:r>
        <w:proofErr w:type="spellStart"/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</w:rPr>
          <w:t>sfo.fsrar.ru</w:t>
        </w:r>
        <w:proofErr w:type="spellEnd"/>
      </w:hyperlink>
      <w:r w:rsidR="002605F6">
        <w:rPr>
          <w:rFonts w:ascii="Times New Roman" w:hAnsi="Times New Roman"/>
          <w:b/>
          <w:sz w:val="24"/>
          <w:szCs w:val="24"/>
        </w:rPr>
        <w:t>)</w:t>
      </w:r>
    </w:p>
    <w:p w:rsidR="001A12DB" w:rsidRDefault="001A12DB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Межрегионального управления Федеральной службы по регулированию алкогольного рынка по </w:t>
      </w:r>
      <w:r w:rsidR="008B43E9">
        <w:rPr>
          <w:rFonts w:ascii="Times New Roman" w:hAnsi="Times New Roman"/>
          <w:b/>
          <w:sz w:val="24"/>
          <w:szCs w:val="24"/>
        </w:rPr>
        <w:t xml:space="preserve">Сибирскому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42AE" w:rsidRPr="002F546B" w:rsidRDefault="00710848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>Наименование публичного мероприятия</w:t>
      </w:r>
      <w:r w:rsidR="004342AE">
        <w:rPr>
          <w:rFonts w:ascii="Times New Roman" w:hAnsi="Times New Roman"/>
          <w:b/>
          <w:sz w:val="24"/>
          <w:szCs w:val="24"/>
        </w:rPr>
        <w:t xml:space="preserve">: </w:t>
      </w:r>
      <w:r w:rsidR="00121E51">
        <w:rPr>
          <w:rFonts w:ascii="Times New Roman" w:hAnsi="Times New Roman"/>
          <w:sz w:val="24"/>
          <w:szCs w:val="24"/>
        </w:rPr>
        <w:t>Круглый стол</w:t>
      </w:r>
      <w:r w:rsidR="002F546B" w:rsidRPr="002F546B">
        <w:rPr>
          <w:rFonts w:ascii="Times New Roman" w:hAnsi="Times New Roman"/>
          <w:sz w:val="24"/>
          <w:szCs w:val="24"/>
        </w:rPr>
        <w:t xml:space="preserve"> по теме «Изменение обязательных требований. Проблемные вопросы и правоприменительная практика соблюдения обязательных требований организациями, осуществляющими деятельность по обороту, в том числе розничной продаже, алкогольной продукции»</w:t>
      </w:r>
    </w:p>
    <w:p w:rsidR="006143D0" w:rsidRDefault="006143D0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25B1" w:rsidRDefault="004D25B1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</w:t>
      </w:r>
      <w:r w:rsidRPr="004E42BC">
        <w:rPr>
          <w:rFonts w:ascii="Times New Roman" w:hAnsi="Times New Roman"/>
          <w:b/>
          <w:i/>
          <w:sz w:val="24"/>
          <w:szCs w:val="24"/>
        </w:rPr>
        <w:t>:</w:t>
      </w:r>
      <w:r w:rsidR="008B43E9" w:rsidRPr="004E42B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74F5E" w:rsidRPr="0035367D">
        <w:rPr>
          <w:rFonts w:ascii="Times New Roman" w:hAnsi="Times New Roman"/>
          <w:sz w:val="28"/>
          <w:szCs w:val="28"/>
        </w:rPr>
        <w:t xml:space="preserve">: </w:t>
      </w:r>
      <w:r w:rsidR="00274F5E" w:rsidRPr="00274F5E">
        <w:rPr>
          <w:rFonts w:ascii="Times New Roman" w:hAnsi="Times New Roman"/>
          <w:sz w:val="24"/>
          <w:szCs w:val="24"/>
        </w:rPr>
        <w:t xml:space="preserve">г. Новосибирск, ул. Дмитрия </w:t>
      </w:r>
      <w:proofErr w:type="spellStart"/>
      <w:r w:rsidR="00274F5E" w:rsidRPr="00274F5E">
        <w:rPr>
          <w:rFonts w:ascii="Times New Roman" w:hAnsi="Times New Roman"/>
          <w:sz w:val="24"/>
          <w:szCs w:val="24"/>
        </w:rPr>
        <w:t>Шамшурина</w:t>
      </w:r>
      <w:proofErr w:type="spellEnd"/>
      <w:r w:rsidR="00274F5E" w:rsidRPr="00274F5E">
        <w:rPr>
          <w:rFonts w:ascii="Times New Roman" w:hAnsi="Times New Roman"/>
          <w:sz w:val="24"/>
          <w:szCs w:val="24"/>
        </w:rPr>
        <w:t xml:space="preserve">, д. 53, </w:t>
      </w:r>
      <w:proofErr w:type="spellStart"/>
      <w:proofErr w:type="gramStart"/>
      <w:r w:rsidR="00274F5E" w:rsidRPr="00274F5E">
        <w:rPr>
          <w:rFonts w:ascii="Times New Roman" w:hAnsi="Times New Roman"/>
          <w:sz w:val="24"/>
          <w:szCs w:val="24"/>
        </w:rPr>
        <w:t>конференц</w:t>
      </w:r>
      <w:proofErr w:type="spellEnd"/>
      <w:r w:rsidR="00274F5E" w:rsidRPr="00274F5E">
        <w:rPr>
          <w:rFonts w:ascii="Times New Roman" w:hAnsi="Times New Roman"/>
          <w:sz w:val="24"/>
          <w:szCs w:val="24"/>
        </w:rPr>
        <w:t xml:space="preserve"> – зал</w:t>
      </w:r>
      <w:proofErr w:type="gramEnd"/>
      <w:r w:rsidR="00274F5E" w:rsidRPr="00274F5E">
        <w:rPr>
          <w:rFonts w:ascii="Times New Roman" w:hAnsi="Times New Roman"/>
          <w:sz w:val="24"/>
          <w:szCs w:val="24"/>
        </w:rPr>
        <w:t xml:space="preserve"> Межрегионального управления Федеральной службы по регулированию алкогольного рынка по Сибирскому федеральному округу</w:t>
      </w:r>
    </w:p>
    <w:p w:rsidR="00274F5E" w:rsidRDefault="00274F5E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0848" w:rsidRPr="00701F02" w:rsidRDefault="00710848" w:rsidP="004342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 xml:space="preserve">Дата: </w:t>
      </w:r>
      <w:r w:rsidR="002F546B" w:rsidRPr="002F546B">
        <w:rPr>
          <w:rFonts w:ascii="Times New Roman" w:hAnsi="Times New Roman"/>
          <w:sz w:val="24"/>
          <w:szCs w:val="24"/>
        </w:rPr>
        <w:t>30</w:t>
      </w:r>
      <w:r w:rsidR="004C15FF" w:rsidRPr="002F546B">
        <w:rPr>
          <w:rFonts w:ascii="Times New Roman" w:hAnsi="Times New Roman"/>
          <w:sz w:val="24"/>
          <w:szCs w:val="24"/>
        </w:rPr>
        <w:t>.0</w:t>
      </w:r>
      <w:r w:rsidR="002F546B" w:rsidRPr="002F546B">
        <w:rPr>
          <w:rFonts w:ascii="Times New Roman" w:hAnsi="Times New Roman"/>
          <w:sz w:val="24"/>
          <w:szCs w:val="24"/>
        </w:rPr>
        <w:t>6</w:t>
      </w:r>
      <w:r w:rsidR="004C15FF" w:rsidRPr="002F546B">
        <w:rPr>
          <w:rFonts w:ascii="Times New Roman" w:hAnsi="Times New Roman"/>
          <w:sz w:val="24"/>
          <w:szCs w:val="24"/>
        </w:rPr>
        <w:t>.202</w:t>
      </w:r>
      <w:r w:rsidR="00274F5E" w:rsidRPr="002F546B">
        <w:rPr>
          <w:rFonts w:ascii="Times New Roman" w:hAnsi="Times New Roman"/>
          <w:sz w:val="24"/>
          <w:szCs w:val="24"/>
        </w:rPr>
        <w:t>1</w:t>
      </w:r>
      <w:r w:rsidR="004A117B" w:rsidRPr="002F546B">
        <w:rPr>
          <w:rFonts w:ascii="Times New Roman" w:hAnsi="Times New Roman"/>
          <w:sz w:val="24"/>
          <w:szCs w:val="24"/>
        </w:rPr>
        <w:t xml:space="preserve"> г.</w:t>
      </w:r>
    </w:p>
    <w:p w:rsidR="004D25B1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Pr="004D25B1" w:rsidRDefault="004C02FC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Источник информации, из которого узнали об этом мероприятии:</w:t>
      </w:r>
    </w:p>
    <w:p w:rsidR="004C02FC" w:rsidRPr="002F28ED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 xml:space="preserve">а) Пресс-релиз на официальном сайте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) в </w:t>
      </w:r>
      <w:r w:rsidR="00F81C06">
        <w:rPr>
          <w:rFonts w:ascii="Times New Roman" w:hAnsi="Times New Roman"/>
          <w:sz w:val="24"/>
          <w:szCs w:val="24"/>
        </w:rPr>
        <w:t>сети «Интернет»  –</w:t>
      </w:r>
      <w:r w:rsidR="00FB6372">
        <w:rPr>
          <w:rFonts w:ascii="Times New Roman" w:hAnsi="Times New Roman"/>
          <w:sz w:val="24"/>
          <w:szCs w:val="24"/>
        </w:rPr>
        <w:t xml:space="preserve"> </w:t>
      </w:r>
      <w:r w:rsidR="002F546B" w:rsidRPr="002F546B">
        <w:rPr>
          <w:rFonts w:ascii="Times New Roman" w:hAnsi="Times New Roman"/>
          <w:b/>
          <w:sz w:val="24"/>
          <w:szCs w:val="24"/>
          <w:u w:val="single"/>
        </w:rPr>
        <w:t>12</w:t>
      </w:r>
      <w:r w:rsidR="00F81C06" w:rsidRPr="002F546B">
        <w:rPr>
          <w:rFonts w:ascii="Times New Roman" w:hAnsi="Times New Roman"/>
          <w:b/>
          <w:sz w:val="24"/>
          <w:szCs w:val="24"/>
          <w:u w:val="single"/>
        </w:rPr>
        <w:t>%.</w:t>
      </w:r>
    </w:p>
    <w:p w:rsidR="004C02FC" w:rsidRPr="00701F02" w:rsidRDefault="00844400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4C02FC" w:rsidRPr="002F28ED">
        <w:rPr>
          <w:rFonts w:ascii="Times New Roman" w:hAnsi="Times New Roman"/>
          <w:sz w:val="24"/>
          <w:szCs w:val="24"/>
        </w:rPr>
        <w:t xml:space="preserve">Уведомление о мероприятии, поступившее от </w:t>
      </w:r>
      <w:proofErr w:type="spellStart"/>
      <w:r w:rsidR="00121DD6" w:rsidRPr="002F28ED">
        <w:rPr>
          <w:rFonts w:ascii="Times New Roman" w:hAnsi="Times New Roman"/>
          <w:sz w:val="24"/>
          <w:szCs w:val="24"/>
        </w:rPr>
        <w:t>Росалкогольрегулирования</w:t>
      </w:r>
      <w:proofErr w:type="spellEnd"/>
      <w:r w:rsidR="004C02FC" w:rsidRPr="002F28ED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proofErr w:type="spellStart"/>
      <w:r w:rsidR="00121DD6" w:rsidRPr="002F28ED">
        <w:rPr>
          <w:rFonts w:ascii="Times New Roman" w:hAnsi="Times New Roman"/>
          <w:sz w:val="24"/>
          <w:szCs w:val="24"/>
        </w:rPr>
        <w:t>Росалкогольрегулирования</w:t>
      </w:r>
      <w:proofErr w:type="spellEnd"/>
      <w:r w:rsidR="004C02FC" w:rsidRPr="002F28ED">
        <w:rPr>
          <w:rFonts w:ascii="Times New Roman" w:hAnsi="Times New Roman"/>
          <w:sz w:val="24"/>
          <w:szCs w:val="24"/>
        </w:rPr>
        <w:t>)</w:t>
      </w:r>
      <w:r w:rsidR="00F81C06" w:rsidRPr="002F28ED">
        <w:rPr>
          <w:rFonts w:ascii="Times New Roman" w:hAnsi="Times New Roman"/>
          <w:sz w:val="24"/>
          <w:szCs w:val="24"/>
        </w:rPr>
        <w:t xml:space="preserve"> –</w:t>
      </w:r>
      <w:r w:rsidR="00FB6372">
        <w:rPr>
          <w:rFonts w:ascii="Times New Roman" w:hAnsi="Times New Roman"/>
          <w:sz w:val="24"/>
          <w:szCs w:val="24"/>
        </w:rPr>
        <w:t xml:space="preserve"> </w:t>
      </w:r>
      <w:r w:rsidR="002F546B">
        <w:rPr>
          <w:rFonts w:ascii="Times New Roman" w:hAnsi="Times New Roman"/>
          <w:b/>
          <w:sz w:val="24"/>
          <w:szCs w:val="24"/>
          <w:u w:val="single"/>
        </w:rPr>
        <w:t>88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  <w:r w:rsidR="004C02FC" w:rsidRPr="00701F02">
        <w:rPr>
          <w:rFonts w:ascii="Times New Roman" w:hAnsi="Times New Roman"/>
          <w:b/>
          <w:sz w:val="24"/>
          <w:szCs w:val="24"/>
        </w:rPr>
        <w:t>.</w:t>
      </w:r>
    </w:p>
    <w:p w:rsidR="004C02FC" w:rsidRPr="002F28ED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ED">
        <w:rPr>
          <w:rFonts w:ascii="Times New Roman" w:hAnsi="Times New Roman"/>
          <w:sz w:val="24"/>
          <w:szCs w:val="24"/>
        </w:rPr>
        <w:t>в) Средства массовой и</w:t>
      </w:r>
      <w:r w:rsidR="00306C71">
        <w:rPr>
          <w:rFonts w:ascii="Times New Roman" w:hAnsi="Times New Roman"/>
          <w:sz w:val="24"/>
          <w:szCs w:val="24"/>
        </w:rPr>
        <w:t xml:space="preserve">нформации </w:t>
      </w:r>
      <w:r w:rsidR="000072E3" w:rsidRPr="002F28ED">
        <w:rPr>
          <w:rFonts w:ascii="Times New Roman" w:hAnsi="Times New Roman"/>
          <w:sz w:val="24"/>
          <w:szCs w:val="24"/>
        </w:rPr>
        <w:t xml:space="preserve">– </w:t>
      </w:r>
      <w:r w:rsidR="00701F02" w:rsidRPr="004C15FF">
        <w:rPr>
          <w:rFonts w:ascii="Times New Roman" w:hAnsi="Times New Roman"/>
          <w:b/>
          <w:sz w:val="24"/>
          <w:szCs w:val="24"/>
          <w:u w:val="single"/>
        </w:rPr>
        <w:t>0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  <w:r w:rsidRPr="002F28ED">
        <w:rPr>
          <w:rFonts w:ascii="Times New Roman" w:hAnsi="Times New Roman"/>
          <w:sz w:val="24"/>
          <w:szCs w:val="24"/>
        </w:rPr>
        <w:t>.</w:t>
      </w:r>
    </w:p>
    <w:p w:rsidR="004C02FC" w:rsidRPr="00965BA9" w:rsidRDefault="00F81C06" w:rsidP="00F81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ED">
        <w:rPr>
          <w:rFonts w:ascii="Times New Roman" w:hAnsi="Times New Roman"/>
          <w:sz w:val="24"/>
          <w:szCs w:val="24"/>
        </w:rPr>
        <w:t>г)</w:t>
      </w:r>
      <w:r w:rsidR="000B4838">
        <w:rPr>
          <w:rFonts w:ascii="Times New Roman" w:hAnsi="Times New Roman"/>
          <w:sz w:val="24"/>
          <w:szCs w:val="24"/>
        </w:rPr>
        <w:t xml:space="preserve"> </w:t>
      </w:r>
      <w:r w:rsidR="004C02FC" w:rsidRPr="002F28ED">
        <w:rPr>
          <w:rFonts w:ascii="Times New Roman" w:hAnsi="Times New Roman"/>
          <w:sz w:val="24"/>
          <w:szCs w:val="24"/>
        </w:rPr>
        <w:t xml:space="preserve">Другой </w:t>
      </w:r>
      <w:r w:rsidRPr="002F28ED">
        <w:rPr>
          <w:rFonts w:ascii="Times New Roman" w:hAnsi="Times New Roman"/>
          <w:sz w:val="24"/>
          <w:szCs w:val="24"/>
        </w:rPr>
        <w:t xml:space="preserve">источник  - </w:t>
      </w:r>
      <w:r w:rsidR="00B97F15">
        <w:rPr>
          <w:rFonts w:ascii="Times New Roman" w:hAnsi="Times New Roman"/>
          <w:b/>
          <w:sz w:val="24"/>
          <w:szCs w:val="24"/>
          <w:u w:val="single"/>
        </w:rPr>
        <w:t>0</w:t>
      </w:r>
      <w:r w:rsidRPr="006D7C27">
        <w:rPr>
          <w:rFonts w:ascii="Times New Roman" w:hAnsi="Times New Roman"/>
          <w:b/>
          <w:sz w:val="24"/>
          <w:szCs w:val="24"/>
          <w:u w:val="single"/>
        </w:rPr>
        <w:t>%</w:t>
      </w:r>
      <w:r w:rsidRPr="00701F02">
        <w:rPr>
          <w:rFonts w:ascii="Times New Roman" w:hAnsi="Times New Roman"/>
          <w:b/>
          <w:sz w:val="24"/>
          <w:szCs w:val="24"/>
        </w:rPr>
        <w:t>.</w:t>
      </w:r>
    </w:p>
    <w:p w:rsidR="004C02FC" w:rsidRPr="004D25B1" w:rsidRDefault="004C02FC" w:rsidP="004342AE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Оцен</w:t>
      </w:r>
      <w:r w:rsidR="00F81C06">
        <w:rPr>
          <w:rFonts w:ascii="Times New Roman" w:hAnsi="Times New Roman"/>
          <w:b/>
          <w:sz w:val="24"/>
          <w:szCs w:val="24"/>
        </w:rPr>
        <w:t>ка</w:t>
      </w:r>
      <w:r w:rsidRPr="004D25B1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проведенное мероприятие соответствовало ожиданиям. </w:t>
      </w:r>
    </w:p>
    <w:tbl>
      <w:tblPr>
        <w:tblW w:w="0" w:type="auto"/>
        <w:tblLook w:val="04A0"/>
      </w:tblPr>
      <w:tblGrid>
        <w:gridCol w:w="5210"/>
        <w:gridCol w:w="993"/>
        <w:gridCol w:w="850"/>
        <w:gridCol w:w="851"/>
        <w:gridCol w:w="850"/>
        <w:gridCol w:w="816"/>
      </w:tblGrid>
      <w:tr w:rsidR="00F81C06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06" w:rsidRPr="00B17782" w:rsidRDefault="00F81C06" w:rsidP="00F81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тематической направленности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855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DD0FA4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C77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143D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DD0FA4" w:rsidP="0044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B97F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F81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DD0FA4" w:rsidP="008C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E97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970D9">
              <w:rPr>
                <w:rFonts w:ascii="Times New Roman" w:hAnsi="Times New Roman"/>
                <w:sz w:val="24"/>
                <w:szCs w:val="24"/>
              </w:rPr>
              <w:t>3</w:t>
            </w:r>
            <w:r w:rsidR="006143D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DD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D0FA4">
              <w:rPr>
                <w:rFonts w:ascii="Times New Roman" w:hAnsi="Times New Roman"/>
                <w:sz w:val="24"/>
                <w:szCs w:val="24"/>
              </w:rPr>
              <w:t>7</w:t>
            </w:r>
            <w:r w:rsidR="00B97F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143D0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3D0" w:rsidRPr="00F81C06" w:rsidRDefault="006143D0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 xml:space="preserve">По квалификации </w:t>
            </w:r>
            <w:proofErr w:type="gramStart"/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выступающих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2F546B" w:rsidP="0057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2F546B" w:rsidP="0057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6143D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организации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614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143D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2F546B" w:rsidP="00701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B75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21DD6" w:rsidRDefault="00121DD6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Default="001F6773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Буд</w:t>
      </w:r>
      <w:r w:rsidR="00F81C06">
        <w:rPr>
          <w:rFonts w:ascii="Times New Roman" w:hAnsi="Times New Roman"/>
          <w:b/>
          <w:sz w:val="24"/>
          <w:szCs w:val="24"/>
        </w:rPr>
        <w:t xml:space="preserve">ут </w:t>
      </w:r>
      <w:r w:rsidRPr="004D25B1">
        <w:rPr>
          <w:rFonts w:ascii="Times New Roman" w:hAnsi="Times New Roman"/>
          <w:b/>
          <w:sz w:val="24"/>
          <w:szCs w:val="24"/>
        </w:rPr>
        <w:t xml:space="preserve">ли </w:t>
      </w:r>
      <w:r w:rsidR="00F81C06">
        <w:rPr>
          <w:rFonts w:ascii="Times New Roman" w:hAnsi="Times New Roman"/>
          <w:b/>
          <w:sz w:val="24"/>
          <w:szCs w:val="24"/>
        </w:rPr>
        <w:t>участники</w:t>
      </w:r>
      <w:r w:rsidRPr="004D25B1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4D25B1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а) Да. Считаю подобны</w:t>
      </w:r>
      <w:r w:rsidR="0033421A">
        <w:rPr>
          <w:rFonts w:ascii="Times New Roman" w:hAnsi="Times New Roman"/>
          <w:sz w:val="24"/>
          <w:szCs w:val="24"/>
        </w:rPr>
        <w:t>й формат общения очень полезным.</w:t>
      </w:r>
      <w:r w:rsidR="00F81C06">
        <w:rPr>
          <w:rFonts w:ascii="Times New Roman" w:hAnsi="Times New Roman"/>
          <w:sz w:val="24"/>
          <w:szCs w:val="24"/>
        </w:rPr>
        <w:t xml:space="preserve"> – </w:t>
      </w:r>
      <w:r w:rsidR="00D53EC5">
        <w:rPr>
          <w:rFonts w:ascii="Times New Roman" w:hAnsi="Times New Roman"/>
          <w:b/>
          <w:sz w:val="24"/>
          <w:szCs w:val="24"/>
          <w:u w:val="single"/>
        </w:rPr>
        <w:t>71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б) Все зависит от состава участников мероприятия.</w:t>
      </w:r>
      <w:r w:rsidR="00F81C06">
        <w:rPr>
          <w:rFonts w:ascii="Times New Roman" w:hAnsi="Times New Roman"/>
          <w:sz w:val="24"/>
          <w:szCs w:val="24"/>
        </w:rPr>
        <w:t xml:space="preserve"> – </w:t>
      </w:r>
      <w:r w:rsidR="00D53EC5">
        <w:rPr>
          <w:rFonts w:ascii="Times New Roman" w:hAnsi="Times New Roman"/>
          <w:b/>
          <w:sz w:val="24"/>
          <w:szCs w:val="24"/>
          <w:u w:val="single"/>
        </w:rPr>
        <w:t>24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F81C06" w:rsidP="00F81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Свой вариант ответа </w:t>
      </w:r>
      <w:r w:rsidR="004117F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53EC5">
        <w:rPr>
          <w:rFonts w:ascii="Times New Roman" w:hAnsi="Times New Roman"/>
          <w:b/>
          <w:sz w:val="24"/>
          <w:szCs w:val="24"/>
          <w:u w:val="single"/>
        </w:rPr>
        <w:t>6</w:t>
      </w:r>
      <w:r w:rsidRPr="006143D0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6773" w:rsidRDefault="001F6773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1008D">
        <w:rPr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мероприятий</w:t>
      </w:r>
      <w:r w:rsidR="00F81C06">
        <w:rPr>
          <w:rFonts w:ascii="Times New Roman" w:hAnsi="Times New Roman"/>
          <w:sz w:val="24"/>
          <w:szCs w:val="24"/>
        </w:rPr>
        <w:t>:</w:t>
      </w:r>
    </w:p>
    <w:p w:rsidR="005B3A2C" w:rsidRDefault="005B3A2C" w:rsidP="005B3A2C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E42BC" w:rsidRDefault="00D63087" w:rsidP="00FD37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Проведение подобных мероприятий на постоянной основе (предложенная периодичность 1 раз в квартал / 1 раз в полугодие, либо приурочить к изменениям, дополнениям в законодательстве).</w:t>
      </w:r>
    </w:p>
    <w:p w:rsidR="007D3190" w:rsidRPr="004C15FF" w:rsidRDefault="00D53EC5" w:rsidP="00D53E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D53EC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Проводить подобные мероприятия на более широкий спектр тем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sectPr w:rsidR="007D3190" w:rsidRPr="004C15FF" w:rsidSect="001A12D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829"/>
    <w:multiLevelType w:val="hybridMultilevel"/>
    <w:tmpl w:val="85D84ED4"/>
    <w:lvl w:ilvl="0" w:tplc="2D849A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0B20286"/>
    <w:multiLevelType w:val="hybridMultilevel"/>
    <w:tmpl w:val="F29E5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072E3"/>
    <w:rsid w:val="0001008D"/>
    <w:rsid w:val="00017959"/>
    <w:rsid w:val="000274A6"/>
    <w:rsid w:val="000334FB"/>
    <w:rsid w:val="00034C99"/>
    <w:rsid w:val="00035B56"/>
    <w:rsid w:val="00035DA6"/>
    <w:rsid w:val="00036E41"/>
    <w:rsid w:val="00044BB8"/>
    <w:rsid w:val="00050CA6"/>
    <w:rsid w:val="00055301"/>
    <w:rsid w:val="00064B91"/>
    <w:rsid w:val="00077A54"/>
    <w:rsid w:val="0008371E"/>
    <w:rsid w:val="00085DDD"/>
    <w:rsid w:val="00086390"/>
    <w:rsid w:val="00087429"/>
    <w:rsid w:val="000929D8"/>
    <w:rsid w:val="0009440F"/>
    <w:rsid w:val="00095EFB"/>
    <w:rsid w:val="000A4FA4"/>
    <w:rsid w:val="000A5EC8"/>
    <w:rsid w:val="000B1D48"/>
    <w:rsid w:val="000B44CD"/>
    <w:rsid w:val="000B4838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1CA2"/>
    <w:rsid w:val="0010423A"/>
    <w:rsid w:val="00112E62"/>
    <w:rsid w:val="00121DD6"/>
    <w:rsid w:val="00121E4E"/>
    <w:rsid w:val="00121E51"/>
    <w:rsid w:val="001221D4"/>
    <w:rsid w:val="0013325A"/>
    <w:rsid w:val="00146796"/>
    <w:rsid w:val="00154269"/>
    <w:rsid w:val="00154CED"/>
    <w:rsid w:val="00156DFE"/>
    <w:rsid w:val="00164BBE"/>
    <w:rsid w:val="00167200"/>
    <w:rsid w:val="001719E8"/>
    <w:rsid w:val="001739E4"/>
    <w:rsid w:val="00175846"/>
    <w:rsid w:val="00177956"/>
    <w:rsid w:val="00182950"/>
    <w:rsid w:val="00182AA0"/>
    <w:rsid w:val="001845CD"/>
    <w:rsid w:val="001934EA"/>
    <w:rsid w:val="001A12DB"/>
    <w:rsid w:val="001A175C"/>
    <w:rsid w:val="001A235B"/>
    <w:rsid w:val="001A3679"/>
    <w:rsid w:val="001A435D"/>
    <w:rsid w:val="001A4C05"/>
    <w:rsid w:val="001A5B25"/>
    <w:rsid w:val="001B50FD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1CCE"/>
    <w:rsid w:val="0020209F"/>
    <w:rsid w:val="0020422A"/>
    <w:rsid w:val="002132AA"/>
    <w:rsid w:val="00215B30"/>
    <w:rsid w:val="00220FCB"/>
    <w:rsid w:val="002270A9"/>
    <w:rsid w:val="00236973"/>
    <w:rsid w:val="002463E2"/>
    <w:rsid w:val="00252D8A"/>
    <w:rsid w:val="0025314D"/>
    <w:rsid w:val="002605F6"/>
    <w:rsid w:val="00274F5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C4304"/>
    <w:rsid w:val="002D0E65"/>
    <w:rsid w:val="002D1382"/>
    <w:rsid w:val="002D5227"/>
    <w:rsid w:val="002E1649"/>
    <w:rsid w:val="002F16BE"/>
    <w:rsid w:val="002F28ED"/>
    <w:rsid w:val="002F307F"/>
    <w:rsid w:val="002F546B"/>
    <w:rsid w:val="00301210"/>
    <w:rsid w:val="00302B43"/>
    <w:rsid w:val="00306C71"/>
    <w:rsid w:val="00307268"/>
    <w:rsid w:val="003145EB"/>
    <w:rsid w:val="003149BF"/>
    <w:rsid w:val="00315231"/>
    <w:rsid w:val="00316A2B"/>
    <w:rsid w:val="00320C5F"/>
    <w:rsid w:val="00321A04"/>
    <w:rsid w:val="0032629C"/>
    <w:rsid w:val="003314F1"/>
    <w:rsid w:val="0033421A"/>
    <w:rsid w:val="0034603E"/>
    <w:rsid w:val="003514CE"/>
    <w:rsid w:val="00351EDD"/>
    <w:rsid w:val="0035232E"/>
    <w:rsid w:val="00357A2A"/>
    <w:rsid w:val="003600B0"/>
    <w:rsid w:val="003629F2"/>
    <w:rsid w:val="00362A46"/>
    <w:rsid w:val="00372DCC"/>
    <w:rsid w:val="00373F6D"/>
    <w:rsid w:val="00374894"/>
    <w:rsid w:val="003749FF"/>
    <w:rsid w:val="00382BA3"/>
    <w:rsid w:val="0038636F"/>
    <w:rsid w:val="00394E00"/>
    <w:rsid w:val="003A4B22"/>
    <w:rsid w:val="003A550C"/>
    <w:rsid w:val="003B13FA"/>
    <w:rsid w:val="003B2C3A"/>
    <w:rsid w:val="003B6B15"/>
    <w:rsid w:val="003B70F1"/>
    <w:rsid w:val="003C1F6E"/>
    <w:rsid w:val="003C5A32"/>
    <w:rsid w:val="003C743B"/>
    <w:rsid w:val="003E4BBC"/>
    <w:rsid w:val="003F220F"/>
    <w:rsid w:val="003F23A4"/>
    <w:rsid w:val="003F30FF"/>
    <w:rsid w:val="003F3812"/>
    <w:rsid w:val="003F521C"/>
    <w:rsid w:val="00401F2C"/>
    <w:rsid w:val="00410AEE"/>
    <w:rsid w:val="004117F1"/>
    <w:rsid w:val="0041191C"/>
    <w:rsid w:val="0041278E"/>
    <w:rsid w:val="00420781"/>
    <w:rsid w:val="00425037"/>
    <w:rsid w:val="00430930"/>
    <w:rsid w:val="004311BB"/>
    <w:rsid w:val="00431752"/>
    <w:rsid w:val="00433360"/>
    <w:rsid w:val="004342AE"/>
    <w:rsid w:val="0043540E"/>
    <w:rsid w:val="0044021F"/>
    <w:rsid w:val="0044483E"/>
    <w:rsid w:val="004453E5"/>
    <w:rsid w:val="0045607E"/>
    <w:rsid w:val="00461230"/>
    <w:rsid w:val="00463CBA"/>
    <w:rsid w:val="00467637"/>
    <w:rsid w:val="00487C90"/>
    <w:rsid w:val="004911FE"/>
    <w:rsid w:val="00494425"/>
    <w:rsid w:val="004A04D3"/>
    <w:rsid w:val="004A117B"/>
    <w:rsid w:val="004A27F7"/>
    <w:rsid w:val="004A2952"/>
    <w:rsid w:val="004A3733"/>
    <w:rsid w:val="004A64E4"/>
    <w:rsid w:val="004A748B"/>
    <w:rsid w:val="004B3520"/>
    <w:rsid w:val="004B3F28"/>
    <w:rsid w:val="004B65B4"/>
    <w:rsid w:val="004C02FC"/>
    <w:rsid w:val="004C0929"/>
    <w:rsid w:val="004C15FF"/>
    <w:rsid w:val="004C358F"/>
    <w:rsid w:val="004C649C"/>
    <w:rsid w:val="004D25B1"/>
    <w:rsid w:val="004D71BB"/>
    <w:rsid w:val="004E3894"/>
    <w:rsid w:val="004E42BC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16F0"/>
    <w:rsid w:val="00534009"/>
    <w:rsid w:val="0053713F"/>
    <w:rsid w:val="005460CA"/>
    <w:rsid w:val="00552556"/>
    <w:rsid w:val="00552A1B"/>
    <w:rsid w:val="00560900"/>
    <w:rsid w:val="00562210"/>
    <w:rsid w:val="00562FFB"/>
    <w:rsid w:val="005661BF"/>
    <w:rsid w:val="0056749D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3A2C"/>
    <w:rsid w:val="005B57C9"/>
    <w:rsid w:val="005B6AAD"/>
    <w:rsid w:val="005B7127"/>
    <w:rsid w:val="005B7447"/>
    <w:rsid w:val="005C0FE4"/>
    <w:rsid w:val="005C1C31"/>
    <w:rsid w:val="005C3814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43D0"/>
    <w:rsid w:val="006178D9"/>
    <w:rsid w:val="00617F7C"/>
    <w:rsid w:val="00622726"/>
    <w:rsid w:val="006347DF"/>
    <w:rsid w:val="006364F2"/>
    <w:rsid w:val="00637326"/>
    <w:rsid w:val="00641C77"/>
    <w:rsid w:val="00643A73"/>
    <w:rsid w:val="00651C39"/>
    <w:rsid w:val="00652BB3"/>
    <w:rsid w:val="0066166D"/>
    <w:rsid w:val="00672002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D1752"/>
    <w:rsid w:val="006D386D"/>
    <w:rsid w:val="006D7C27"/>
    <w:rsid w:val="006E22EF"/>
    <w:rsid w:val="006E2971"/>
    <w:rsid w:val="006E2AB6"/>
    <w:rsid w:val="006E34C4"/>
    <w:rsid w:val="006E6944"/>
    <w:rsid w:val="006E7B83"/>
    <w:rsid w:val="006F06AB"/>
    <w:rsid w:val="006F1F29"/>
    <w:rsid w:val="006F7F68"/>
    <w:rsid w:val="0070063C"/>
    <w:rsid w:val="00701F02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7892"/>
    <w:rsid w:val="0074261A"/>
    <w:rsid w:val="0075354C"/>
    <w:rsid w:val="00756AA0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1FE0"/>
    <w:rsid w:val="00795F7C"/>
    <w:rsid w:val="00797104"/>
    <w:rsid w:val="007A43A3"/>
    <w:rsid w:val="007B1205"/>
    <w:rsid w:val="007C15D0"/>
    <w:rsid w:val="007C2BCA"/>
    <w:rsid w:val="007C7B5D"/>
    <w:rsid w:val="007D0D97"/>
    <w:rsid w:val="007D3190"/>
    <w:rsid w:val="007D3F28"/>
    <w:rsid w:val="007D562A"/>
    <w:rsid w:val="007D5AE3"/>
    <w:rsid w:val="007E04BB"/>
    <w:rsid w:val="007E07CB"/>
    <w:rsid w:val="007E2E09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400"/>
    <w:rsid w:val="008448BC"/>
    <w:rsid w:val="00853872"/>
    <w:rsid w:val="00855592"/>
    <w:rsid w:val="00855C64"/>
    <w:rsid w:val="00861B76"/>
    <w:rsid w:val="00862519"/>
    <w:rsid w:val="00862B3B"/>
    <w:rsid w:val="00862F1D"/>
    <w:rsid w:val="0086461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C406B"/>
    <w:rsid w:val="008C53ED"/>
    <w:rsid w:val="008D38F1"/>
    <w:rsid w:val="008D3BBF"/>
    <w:rsid w:val="008E3FA1"/>
    <w:rsid w:val="008E498C"/>
    <w:rsid w:val="008E7814"/>
    <w:rsid w:val="008F1E08"/>
    <w:rsid w:val="008F47AF"/>
    <w:rsid w:val="008F71F3"/>
    <w:rsid w:val="008F7984"/>
    <w:rsid w:val="00903336"/>
    <w:rsid w:val="0090745C"/>
    <w:rsid w:val="00911B71"/>
    <w:rsid w:val="009214D3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60A30"/>
    <w:rsid w:val="0096159A"/>
    <w:rsid w:val="009619F0"/>
    <w:rsid w:val="00965BA9"/>
    <w:rsid w:val="00965DAF"/>
    <w:rsid w:val="00966089"/>
    <w:rsid w:val="00973E1B"/>
    <w:rsid w:val="00980D95"/>
    <w:rsid w:val="00982FDB"/>
    <w:rsid w:val="009836B7"/>
    <w:rsid w:val="00986C2E"/>
    <w:rsid w:val="009A3463"/>
    <w:rsid w:val="009A53D6"/>
    <w:rsid w:val="009B0F82"/>
    <w:rsid w:val="009C0F29"/>
    <w:rsid w:val="009C1798"/>
    <w:rsid w:val="009D2F14"/>
    <w:rsid w:val="009D3490"/>
    <w:rsid w:val="009E1799"/>
    <w:rsid w:val="009E2505"/>
    <w:rsid w:val="009E4B89"/>
    <w:rsid w:val="009E6E1A"/>
    <w:rsid w:val="009F572E"/>
    <w:rsid w:val="009F698D"/>
    <w:rsid w:val="009F7D92"/>
    <w:rsid w:val="00A076B6"/>
    <w:rsid w:val="00A079FF"/>
    <w:rsid w:val="00A121CE"/>
    <w:rsid w:val="00A1381B"/>
    <w:rsid w:val="00A203A3"/>
    <w:rsid w:val="00A20B08"/>
    <w:rsid w:val="00A24411"/>
    <w:rsid w:val="00A32D91"/>
    <w:rsid w:val="00A363C2"/>
    <w:rsid w:val="00A411E6"/>
    <w:rsid w:val="00A50368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28B4"/>
    <w:rsid w:val="00AB37F1"/>
    <w:rsid w:val="00AB4D3A"/>
    <w:rsid w:val="00AB5252"/>
    <w:rsid w:val="00AC0EAA"/>
    <w:rsid w:val="00AC5A20"/>
    <w:rsid w:val="00AC72B3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3741"/>
    <w:rsid w:val="00B475B3"/>
    <w:rsid w:val="00B51A96"/>
    <w:rsid w:val="00B52FF6"/>
    <w:rsid w:val="00B5433E"/>
    <w:rsid w:val="00B5677B"/>
    <w:rsid w:val="00B578A6"/>
    <w:rsid w:val="00B63E9B"/>
    <w:rsid w:val="00B65315"/>
    <w:rsid w:val="00B7234F"/>
    <w:rsid w:val="00B75F89"/>
    <w:rsid w:val="00B76661"/>
    <w:rsid w:val="00B76B85"/>
    <w:rsid w:val="00B77ABB"/>
    <w:rsid w:val="00B80907"/>
    <w:rsid w:val="00B91D42"/>
    <w:rsid w:val="00B96E75"/>
    <w:rsid w:val="00B97F15"/>
    <w:rsid w:val="00BA2062"/>
    <w:rsid w:val="00BA530E"/>
    <w:rsid w:val="00BA69DB"/>
    <w:rsid w:val="00BA6B97"/>
    <w:rsid w:val="00BB369F"/>
    <w:rsid w:val="00BC2CA4"/>
    <w:rsid w:val="00BC507C"/>
    <w:rsid w:val="00BC6D21"/>
    <w:rsid w:val="00BC6EFC"/>
    <w:rsid w:val="00BD1A4B"/>
    <w:rsid w:val="00BD1DED"/>
    <w:rsid w:val="00BD3602"/>
    <w:rsid w:val="00BE0358"/>
    <w:rsid w:val="00BE39D2"/>
    <w:rsid w:val="00BE51A5"/>
    <w:rsid w:val="00BE79D9"/>
    <w:rsid w:val="00BF2265"/>
    <w:rsid w:val="00BF3748"/>
    <w:rsid w:val="00BF41E5"/>
    <w:rsid w:val="00BF5389"/>
    <w:rsid w:val="00C0010D"/>
    <w:rsid w:val="00C00E82"/>
    <w:rsid w:val="00C024C9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1836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A7D5E"/>
    <w:rsid w:val="00CB2A8C"/>
    <w:rsid w:val="00CB2AC7"/>
    <w:rsid w:val="00CB67F0"/>
    <w:rsid w:val="00CB6ABD"/>
    <w:rsid w:val="00CC2D2A"/>
    <w:rsid w:val="00CC3C21"/>
    <w:rsid w:val="00CD2D7D"/>
    <w:rsid w:val="00CD74A1"/>
    <w:rsid w:val="00CD7616"/>
    <w:rsid w:val="00CE0375"/>
    <w:rsid w:val="00CE179E"/>
    <w:rsid w:val="00CF22DB"/>
    <w:rsid w:val="00CF2372"/>
    <w:rsid w:val="00CF7ABE"/>
    <w:rsid w:val="00D00B8C"/>
    <w:rsid w:val="00D0469F"/>
    <w:rsid w:val="00D07A9F"/>
    <w:rsid w:val="00D07FE4"/>
    <w:rsid w:val="00D12348"/>
    <w:rsid w:val="00D1261F"/>
    <w:rsid w:val="00D17F0E"/>
    <w:rsid w:val="00D24386"/>
    <w:rsid w:val="00D24E56"/>
    <w:rsid w:val="00D26FDF"/>
    <w:rsid w:val="00D2720C"/>
    <w:rsid w:val="00D4310A"/>
    <w:rsid w:val="00D45330"/>
    <w:rsid w:val="00D503EE"/>
    <w:rsid w:val="00D53558"/>
    <w:rsid w:val="00D53EC5"/>
    <w:rsid w:val="00D57D61"/>
    <w:rsid w:val="00D606FE"/>
    <w:rsid w:val="00D6197D"/>
    <w:rsid w:val="00D6285D"/>
    <w:rsid w:val="00D63087"/>
    <w:rsid w:val="00D6381B"/>
    <w:rsid w:val="00D64547"/>
    <w:rsid w:val="00D66025"/>
    <w:rsid w:val="00D663E5"/>
    <w:rsid w:val="00D665CE"/>
    <w:rsid w:val="00D7129B"/>
    <w:rsid w:val="00D71A7E"/>
    <w:rsid w:val="00D77E4A"/>
    <w:rsid w:val="00D81D15"/>
    <w:rsid w:val="00D81DAE"/>
    <w:rsid w:val="00D93AAC"/>
    <w:rsid w:val="00D9476B"/>
    <w:rsid w:val="00D9738D"/>
    <w:rsid w:val="00D97DB6"/>
    <w:rsid w:val="00DA2764"/>
    <w:rsid w:val="00DA2F49"/>
    <w:rsid w:val="00DA69A6"/>
    <w:rsid w:val="00DA7628"/>
    <w:rsid w:val="00DA7953"/>
    <w:rsid w:val="00DB069C"/>
    <w:rsid w:val="00DB13D6"/>
    <w:rsid w:val="00DB1D08"/>
    <w:rsid w:val="00DB3468"/>
    <w:rsid w:val="00DB44AB"/>
    <w:rsid w:val="00DB6C20"/>
    <w:rsid w:val="00DC1D8D"/>
    <w:rsid w:val="00DC5831"/>
    <w:rsid w:val="00DD0804"/>
    <w:rsid w:val="00DD0FA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063A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970D9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E79EA"/>
    <w:rsid w:val="00EF0504"/>
    <w:rsid w:val="00EF4A3D"/>
    <w:rsid w:val="00EF4B06"/>
    <w:rsid w:val="00EF4B95"/>
    <w:rsid w:val="00EF4D30"/>
    <w:rsid w:val="00EF4EF1"/>
    <w:rsid w:val="00EF5220"/>
    <w:rsid w:val="00EF54D3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676F"/>
    <w:rsid w:val="00F70EE6"/>
    <w:rsid w:val="00F7109C"/>
    <w:rsid w:val="00F755FE"/>
    <w:rsid w:val="00F771C7"/>
    <w:rsid w:val="00F816E3"/>
    <w:rsid w:val="00F81C06"/>
    <w:rsid w:val="00F8256B"/>
    <w:rsid w:val="00F825E6"/>
    <w:rsid w:val="00F8490E"/>
    <w:rsid w:val="00F86433"/>
    <w:rsid w:val="00F87025"/>
    <w:rsid w:val="00F92530"/>
    <w:rsid w:val="00F92F61"/>
    <w:rsid w:val="00FA1D06"/>
    <w:rsid w:val="00FB00CE"/>
    <w:rsid w:val="00FB0D85"/>
    <w:rsid w:val="00FB2D16"/>
    <w:rsid w:val="00FB46F7"/>
    <w:rsid w:val="00FB5EF2"/>
    <w:rsid w:val="00FB6372"/>
    <w:rsid w:val="00FC164C"/>
    <w:rsid w:val="00FD22BD"/>
    <w:rsid w:val="00FD3268"/>
    <w:rsid w:val="00FD377F"/>
    <w:rsid w:val="00FD37E3"/>
    <w:rsid w:val="00FE1201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2E3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274F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sfo.fsr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D2922-7C4E-41D1-90C2-EE7AA535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Кириллова М.П.</cp:lastModifiedBy>
  <cp:revision>12</cp:revision>
  <cp:lastPrinted>2019-10-25T04:05:00Z</cp:lastPrinted>
  <dcterms:created xsi:type="dcterms:W3CDTF">2020-10-23T02:13:00Z</dcterms:created>
  <dcterms:modified xsi:type="dcterms:W3CDTF">2021-07-28T10:04:00Z</dcterms:modified>
</cp:coreProperties>
</file>